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Complétez cet extrait avec les termes proposés. Écoutez ensuite le début du reportage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pour</w:t>
      </w:r>
      <w:proofErr w:type="gramEnd"/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vérifier vos réponses.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prisonniers</w:t>
      </w:r>
      <w:proofErr w:type="gramEnd"/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torture – forces – soldats – prison – actes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CDCDCD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« Non seulement les </w:t>
      </w:r>
      <w:r w:rsidRPr="0078120D">
        <w:rPr>
          <w:rFonts w:ascii="Times New Roman" w:hAnsi="Times New Roman" w:cs="Times New Roman"/>
          <w:color w:val="CDCDCD"/>
          <w:sz w:val="24"/>
          <w:szCs w:val="24"/>
        </w:rPr>
        <w:t>…</w:t>
      </w:r>
      <w:proofErr w:type="gramStart"/>
      <w:r w:rsidRPr="0078120D">
        <w:rPr>
          <w:rFonts w:ascii="Times New Roman" w:hAnsi="Times New Roman" w:cs="Times New Roman"/>
          <w:color w:val="CDCDCD"/>
          <w:sz w:val="24"/>
          <w:szCs w:val="24"/>
        </w:rPr>
        <w:t>......................…......……......</w:t>
      </w:r>
      <w:r w:rsidRPr="0078120D">
        <w:rPr>
          <w:rFonts w:ascii="Times New Roman" w:hAnsi="Times New Roman" w:cs="Times New Roman"/>
          <w:color w:val="000000"/>
          <w:sz w:val="24"/>
          <w:szCs w:val="24"/>
        </w:rPr>
        <w:t>américains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ont torturé des </w:t>
      </w:r>
      <w:r w:rsidRPr="0078120D">
        <w:rPr>
          <w:rFonts w:ascii="Times New Roman" w:hAnsi="Times New Roman" w:cs="Times New Roman"/>
          <w:color w:val="CDCDCD"/>
          <w:sz w:val="24"/>
          <w:szCs w:val="24"/>
        </w:rPr>
        <w:t>…......</w:t>
      </w:r>
      <w:r>
        <w:rPr>
          <w:rFonts w:ascii="Times New Roman" w:hAnsi="Times New Roman" w:cs="Times New Roman"/>
          <w:color w:val="CDCDCD"/>
          <w:sz w:val="24"/>
          <w:szCs w:val="24"/>
        </w:rPr>
        <w:t>......…........................</w:t>
      </w: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irakiens, notamment dans la tristement célèbre </w:t>
      </w:r>
      <w:r w:rsidRPr="0078120D">
        <w:rPr>
          <w:rFonts w:ascii="Times New Roman" w:hAnsi="Times New Roman" w:cs="Times New Roman"/>
          <w:color w:val="CDCDCD"/>
          <w:sz w:val="24"/>
          <w:szCs w:val="24"/>
        </w:rPr>
        <w:t xml:space="preserve">…....................….................. </w:t>
      </w: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d’Abou </w:t>
      </w:r>
      <w:proofErr w:type="spell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Ghraib</w:t>
      </w:r>
      <w:proofErr w:type="spell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, mais ils ont aussifermé les yeux sur les </w:t>
      </w:r>
      <w:r w:rsidRPr="0078120D">
        <w:rPr>
          <w:rFonts w:ascii="Times New Roman" w:hAnsi="Times New Roman" w:cs="Times New Roman"/>
          <w:color w:val="CDCDCD"/>
          <w:sz w:val="24"/>
          <w:szCs w:val="24"/>
        </w:rPr>
        <w:t xml:space="preserve">…..............….............……......... </w:t>
      </w: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78120D">
        <w:rPr>
          <w:rFonts w:ascii="Times New Roman" w:hAnsi="Times New Roman" w:cs="Times New Roman"/>
          <w:color w:val="CDCDCD"/>
          <w:sz w:val="24"/>
          <w:szCs w:val="24"/>
        </w:rPr>
        <w:t xml:space="preserve">….…………...................................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commis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par les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CDCDCD"/>
          <w:sz w:val="24"/>
          <w:szCs w:val="24"/>
        </w:rPr>
        <w:t xml:space="preserve">…......................................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irakiennes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>. »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Écoutez le reportage. Cochez les bonnes réponses.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WikiLeaks</w:t>
      </w:r>
      <w:proofErr w:type="spell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est…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site Internet.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journal.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chaîne radio.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WikiLeaks</w:t>
      </w:r>
      <w:proofErr w:type="spell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a publié…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l’identité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d’agents secrets.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missions secrètes.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rapports secrets.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3. Ces documents appartiennent…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l’armée irakienne.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l’armée américaine.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aux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deux armées.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4. Ils concernent … en Irak.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guerre _ les armes nucléaires _ les agents secrets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5. La majorité des victimes sont…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soldats irakiens.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soldats américains. _ </w:t>
      </w:r>
      <w:proofErr w:type="gramStart"/>
      <w:r w:rsidRPr="0078120D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78120D">
        <w:rPr>
          <w:rFonts w:ascii="Times New Roman" w:hAnsi="Times New Roman" w:cs="Times New Roman"/>
          <w:color w:val="000000"/>
          <w:sz w:val="24"/>
          <w:szCs w:val="24"/>
        </w:rPr>
        <w:t xml:space="preserve"> civils.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Écoutez le reportage. Repérez les données chiffrées correspondant à ces éléments.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1. Le nombre de rapports : près de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2. Le nombre de cas de torture commis par les forces de la coalition :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3. Le nombre d’exactions commises par les forces irakiennes :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4. Les années des documents :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5. Le nombre de victimes :</w:t>
      </w:r>
    </w:p>
    <w:p w:rsidR="0078120D" w:rsidRPr="0078120D" w:rsidRDefault="0078120D" w:rsidP="00781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20D">
        <w:rPr>
          <w:rFonts w:ascii="Times New Roman" w:hAnsi="Times New Roman" w:cs="Times New Roman"/>
          <w:color w:val="000000"/>
          <w:sz w:val="24"/>
          <w:szCs w:val="24"/>
        </w:rPr>
        <w:t>6. Le pourcentage des civils parmi ces victimes :</w:t>
      </w:r>
    </w:p>
    <w:p w:rsidR="00F367E6" w:rsidRPr="0078120D" w:rsidRDefault="0078120D" w:rsidP="007812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Activité 4. Écrivez le chapeau d’un article traitant de ce sujet. Trouvez aussi un titre.</w:t>
      </w:r>
    </w:p>
    <w:sectPr w:rsidR="00F367E6" w:rsidRPr="0078120D" w:rsidSect="0049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20D"/>
    <w:rsid w:val="004948D1"/>
    <w:rsid w:val="0078120D"/>
    <w:rsid w:val="00B1000E"/>
    <w:rsid w:val="00F3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SALIMA</cp:lastModifiedBy>
  <cp:revision>2</cp:revision>
  <dcterms:created xsi:type="dcterms:W3CDTF">2021-01-13T06:01:00Z</dcterms:created>
  <dcterms:modified xsi:type="dcterms:W3CDTF">2021-01-13T06:01:00Z</dcterms:modified>
</cp:coreProperties>
</file>